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53EDA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588895"/>
            <wp:effectExtent l="19050" t="0" r="2540" b="0"/>
            <wp:docPr id="1" name="图片 0" descr="2015122508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2250816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01" w:rsidRDefault="00931801" w:rsidP="00653EDA">
      <w:pPr>
        <w:spacing w:after="0"/>
      </w:pPr>
      <w:r>
        <w:separator/>
      </w:r>
    </w:p>
  </w:endnote>
  <w:endnote w:type="continuationSeparator" w:id="0">
    <w:p w:rsidR="00931801" w:rsidRDefault="00931801" w:rsidP="00653E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01" w:rsidRDefault="00931801" w:rsidP="00653EDA">
      <w:pPr>
        <w:spacing w:after="0"/>
      </w:pPr>
      <w:r>
        <w:separator/>
      </w:r>
    </w:p>
  </w:footnote>
  <w:footnote w:type="continuationSeparator" w:id="0">
    <w:p w:rsidR="00931801" w:rsidRDefault="00931801" w:rsidP="00653E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53EDA"/>
    <w:rsid w:val="008B7726"/>
    <w:rsid w:val="00931801"/>
    <w:rsid w:val="00C906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E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E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E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ED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ED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E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2015-12-25T03:59:00Z</dcterms:modified>
</cp:coreProperties>
</file>